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НИЖНЕЕ САНЧЕЛЕЕВО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E02F5C" w:rsidRPr="009457E6" w:rsidRDefault="00251067" w:rsidP="002510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457E6">
        <w:rPr>
          <w:rFonts w:ascii="Times New Roman" w:eastAsia="Times New Roman" w:hAnsi="Times New Roman" w:cs="Times New Roman"/>
          <w:b/>
          <w:lang w:eastAsia="ru-RU"/>
        </w:rPr>
        <w:t xml:space="preserve">         </w:t>
      </w:r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15 ноября  2022 года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        </w:t>
      </w:r>
      <w:r w:rsidR="009457E6"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 67</w:t>
      </w:r>
      <w:r w:rsidRPr="009457E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E02F5C" w:rsidRPr="00E02F5C" w:rsidTr="00E02F5C">
        <w:tc>
          <w:tcPr>
            <w:tcW w:w="5070" w:type="dxa"/>
          </w:tcPr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  создании   эвакуационной комиссии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на     территории сельского поселения Нижнее Санчелеево                                                         муниципального района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Самарской области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984624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         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В целях подготовки к проведению мероприятий  гражданской обороны на территории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сельского  поселения Нижнее Санчелеево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в соответствии с </w:t>
            </w:r>
            <w:hyperlink r:id="rId7" w:history="1">
              <w:r w:rsidRPr="00E02F5C">
                <w:rPr>
                  <w:rFonts w:ascii="Times New Roman" w:eastAsia="Times New Roman" w:hAnsi="Times New Roman" w:cs="Times New Roman"/>
                  <w:color w:val="000000"/>
                  <w:sz w:val="26"/>
                  <w:szCs w:val="26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  </w:t>
            </w:r>
            <w:hyperlink r:id="rId8" w:history="1">
              <w:r w:rsidRPr="00E02F5C">
                <w:rPr>
                  <w:rFonts w:ascii="Times New Roman" w:eastAsia="Times New Roman" w:hAnsi="Times New Roman" w:cs="Times New Roman"/>
                  <w:color w:val="000000"/>
                  <w:sz w:val="26"/>
                  <w:szCs w:val="26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 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руководствуясь Уставом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сельского  поселения</w:t>
            </w:r>
            <w:proofErr w:type="gramEnd"/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Нижнее Санчелеево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gramStart"/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сельского  поселения Нижнее Санчелеево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</w:p>
          <w:p w:rsidR="00E02F5C" w:rsidRPr="00E02F5C" w:rsidRDefault="00E02F5C" w:rsidP="00984624">
            <w:pPr>
              <w:shd w:val="clear" w:color="auto" w:fill="FFFFFF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О С Т А Н О В Л Я Е Т: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1.   Создать эвакуационную комиссию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сельского  поселения Нижнее Санчелеево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gramStart"/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2.   Утвердить  Положение об эвакуационной комиссии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сельского  поселения Нижнее Санчелеево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, должностной состав эвакуационной комиссии (приложение 1)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3.   Утвердить  функциональные обязанности членов эвакуационной комиссии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сельского  поселения Нижнее Санчелеево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муниципального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район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а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proofErr w:type="gramStart"/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 xml:space="preserve">Самарской </w:t>
            </w:r>
            <w:r w:rsidR="00984624"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области </w:t>
            </w: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(приложение 2)</w:t>
            </w:r>
          </w:p>
          <w:p w:rsidR="00E02F5C" w:rsidRPr="00E02F5C" w:rsidRDefault="00E02F5C" w:rsidP="009846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4.   Утвердить  состав эвакуационной комиссии поселения (приложение 3)</w:t>
            </w:r>
          </w:p>
          <w:p w:rsidR="00984624" w:rsidRPr="001F08F7" w:rsidRDefault="00984624" w:rsidP="0098462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   5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. Опубликовать настоящее постановление в районной газете 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«Нижне-</w:t>
            </w:r>
            <w:proofErr w:type="spellStart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Санчелеевский</w:t>
            </w:r>
            <w:proofErr w:type="spell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Вестник»  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и разместить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Интернет 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http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://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n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proofErr w:type="spellStart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sancheleevo</w:t>
            </w:r>
            <w:proofErr w:type="spell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proofErr w:type="spellStart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stavrsp</w:t>
            </w:r>
            <w:proofErr w:type="spell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proofErr w:type="spellStart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ru</w:t>
            </w:r>
            <w:proofErr w:type="spellEnd"/>
          </w:p>
          <w:p w:rsidR="00984624" w:rsidRPr="001F08F7" w:rsidRDefault="00984624" w:rsidP="0098462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   6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>.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ab/>
            </w:r>
            <w:proofErr w:type="gramStart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>Контроль за</w:t>
            </w:r>
            <w:proofErr w:type="gram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исполнением настоящего постановления оставляю за собой.</w:t>
            </w:r>
          </w:p>
          <w:p w:rsidR="00984624" w:rsidRPr="001F08F7" w:rsidRDefault="00984624" w:rsidP="0098462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 xml:space="preserve">      7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>.</w:t>
            </w: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ar-SA"/>
              </w:rPr>
              <w:tab/>
              <w:t>Настоящее постановление вступает в силу после его официального опубликования.</w:t>
            </w:r>
          </w:p>
          <w:p w:rsidR="00984624" w:rsidRPr="001F08F7" w:rsidRDefault="00984624" w:rsidP="00984624">
            <w:p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483B3F"/>
                <w:sz w:val="26"/>
                <w:szCs w:val="26"/>
                <w:lang w:eastAsia="ru-RU"/>
              </w:rPr>
            </w:pPr>
          </w:p>
          <w:p w:rsidR="00984624" w:rsidRPr="001F08F7" w:rsidRDefault="00984624" w:rsidP="00984624">
            <w:pPr>
              <w:shd w:val="clear" w:color="auto" w:fill="FFFFFF"/>
              <w:spacing w:after="0" w:line="360" w:lineRule="auto"/>
              <w:contextualSpacing/>
              <w:rPr>
                <w:rFonts w:ascii="Times New Roman" w:eastAsia="Times New Roman" w:hAnsi="Times New Roman" w:cs="Times New Roman"/>
                <w:color w:val="483B3F"/>
                <w:sz w:val="26"/>
                <w:szCs w:val="26"/>
                <w:lang w:eastAsia="ru-RU"/>
              </w:rPr>
            </w:pPr>
          </w:p>
          <w:p w:rsidR="00984624" w:rsidRPr="003630DC" w:rsidRDefault="00984624" w:rsidP="00984624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Глава сельского поселения Нижнее Санчелеево                                      </w:t>
            </w:r>
            <w:proofErr w:type="spellStart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Н.В.Арефьева</w:t>
            </w:r>
            <w:proofErr w:type="spellEnd"/>
            <w:r w:rsidRPr="001F08F7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                                                                                      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84624" w:rsidRPr="00E02F5C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приложение 1</w:t>
            </w: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Нижнее Санчелеево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:rsidR="00984624" w:rsidRPr="00E02F5C" w:rsidRDefault="009A1702" w:rsidP="00984624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 15.11.2022  №  67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980FF7" w:rsidRDefault="00E02F5C" w:rsidP="00E02F5C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  <w:r w:rsidRPr="00980FF7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Положение </w:t>
            </w:r>
          </w:p>
          <w:p w:rsidR="00E02F5C" w:rsidRPr="00980FF7" w:rsidRDefault="00E02F5C" w:rsidP="00E02F5C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  <w:r w:rsidRPr="00980FF7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об эвакуационной комиссии </w:t>
            </w:r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сельского поселения Нижнее Санчелеево                                                      муниципального района  </w:t>
            </w:r>
            <w:proofErr w:type="gramStart"/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980FF7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Самарской  области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I. Общие положения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1.1. Настоящее Положение определяет порядок создания, состав и основные задачи эвакуационной комиссии</w:t>
            </w:r>
            <w:r w:rsidR="00980FF7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сельского поселения Нижнее Санчелеево                                                      муниципального района  Ставропольский   Самарской 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1.2.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Эвакуационная комиссия создается решением главы администрации</w:t>
            </w:r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поселения Нижнее Санчелеево муниципального района  Ставропольский   Самарской 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природного и техногенного характера.</w:t>
            </w: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Нижнее Санчелеево  муниципального района  </w:t>
            </w:r>
            <w:proofErr w:type="gramStart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980FF7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Самарской  области</w:t>
            </w: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:rsidR="00E02F5C" w:rsidRPr="009A1702" w:rsidRDefault="00E02F5C" w:rsidP="00E02F5C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II. Задачи эвакуационной комиссии.</w:t>
            </w:r>
          </w:p>
          <w:p w:rsidR="00E02F5C" w:rsidRPr="009A1702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2.1. Основные задачи эвакуационной комиссии: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Нижнее Санчелеево  муниципального района  </w:t>
            </w:r>
            <w:proofErr w:type="gramStart"/>
            <w:r w:rsidR="00EA0640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EA0640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    разработка маршрутов эвакуации;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создание групп управления на маршрутах эвакуации 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   выработка рекомендаций эвакуационным (</w:t>
            </w:r>
            <w:proofErr w:type="spell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эвакоприемным</w:t>
            </w:r>
            <w:proofErr w:type="spell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) комиссиям объектов экономики по организации планирования эвакуации населения, материальных и культурных ценностей в безопасные районы;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III. Основные функции эвакуационной комиссии.</w:t>
            </w:r>
          </w:p>
          <w:p w:rsidR="00E02F5C" w:rsidRPr="009A1702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3.1.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соответствии с возложенными задачами эвакуационная комиссия осуществляет: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-  разработку 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совместно с 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тдел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ом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по делам ГО</w:t>
            </w:r>
            <w:r w:rsidR="00EA0640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ЧС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администрации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муниципального </w:t>
            </w:r>
            <w:r w:rsidR="00B836B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района Ставропольский Самарской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  <w:proofErr w:type="gramEnd"/>
          </w:p>
          <w:p w:rsidR="00E02F5C" w:rsidRPr="009A1702" w:rsidRDefault="003703CB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разработку </w:t>
            </w:r>
            <w:r w:rsidR="00E02F5C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</w:t>
            </w:r>
            <w:proofErr w:type="gramStart"/>
            <w:r w:rsidR="00E02F5C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контроля за</w:t>
            </w:r>
            <w:proofErr w:type="gramEnd"/>
            <w:r w:rsidR="00E02F5C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выполнением этих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выбор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разработка эвакуационной документации.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мирного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на военное положение эвакуационная комиссия осуществляет: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проверку схем оповещения и связи;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уточнение категорий и численности эвакуируемого  и принимаемого населения;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организацию подготовки к развертыванию приемного эвакуационного пункта;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сбор и обобщение данных о ходе эвакуации 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3.2. Эвакуационная комиссия имеет право: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мероприятий. 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Решения эвакуационной комиссии  оформляются постановлениями и распоряжениями администрации</w:t>
            </w:r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поселения Нижнее Санчелеево  муниципального района  Ставропольский   Самарской  области</w:t>
            </w:r>
            <w:proofErr w:type="gramStart"/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;</w:t>
            </w:r>
            <w:proofErr w:type="gramEnd"/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осуществлять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осуществлять 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чрезвычайным ситуациям поселения, других организаций и учреждений.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3.3. В состав эвакуационной комиссии входят: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 эвакуационной комиссии создаются</w:t>
            </w:r>
            <w:proofErr w:type="gram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:</w:t>
            </w:r>
            <w:proofErr w:type="gramEnd"/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    группы учета эвакуируемого населения и информации;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    группы учета принимаемого населения и информации;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группы первоочередного жизнеобеспечения эвакуируемого и принимаемого 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     группы учета эвакуации материальных ценностей;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группы организации размещения эвакуируемого и принимаемого населения;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-      группы дорожного и транспортного обеспечения; 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3.4. После завершения плановых мероприятий эвакуационные и </w:t>
            </w:r>
            <w:proofErr w:type="spell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</w:t>
            </w:r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риемные</w:t>
            </w:r>
            <w:proofErr w:type="spellEnd"/>
            <w:r w:rsidR="003703CB"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комиссии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совместно с органами исполнительной власти поселения решают вопросы по жизнеобеспечению и 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3.5. Работники эвакуационной и </w:t>
            </w:r>
            <w:proofErr w:type="spellStart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эвакоприемной</w:t>
            </w:r>
            <w:proofErr w:type="spellEnd"/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время.</w:t>
            </w: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9A1702" w:rsidRDefault="00E02F5C" w:rsidP="003703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3703CB" w:rsidRPr="00E02F5C" w:rsidRDefault="003703CB" w:rsidP="003703C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40662B" w:rsidRDefault="0040662B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40662B" w:rsidRDefault="0040662B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приложение 2</w:t>
            </w:r>
          </w:p>
          <w:p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Нижнее Санчелеево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:rsidR="003703CB" w:rsidRPr="00E02F5C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9A170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15 ноября 2022  №  67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Функциональные обязанности </w:t>
            </w: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  <w:t xml:space="preserve">членов эвакуационной комиссии </w:t>
            </w:r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сельского поселения Нижнее Санчелеево                                                      муниципального района  </w:t>
            </w:r>
            <w:proofErr w:type="gramStart"/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3703CB" w:rsidRPr="00980F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Самарской  области</w:t>
            </w:r>
          </w:p>
          <w:p w:rsidR="00E02F5C" w:rsidRPr="00E02F5C" w:rsidRDefault="00E02F5C" w:rsidP="00E02F5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I. Председатель эвакуационной комиссии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поселения Нижнее Санчелеево  муниципального района  </w:t>
            </w:r>
            <w:proofErr w:type="gramStart"/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3703CB" w:rsidRPr="009A170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Самарской  области</w:t>
            </w:r>
            <w:r w:rsidRPr="009A170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Его решения являются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обязательными к исполнению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всеми членами комиссии.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 1.3. Обязанности председателя эвакуационной комиссии: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мирное время: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- осуществляет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При переводе гражданской обороны с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мирного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на военное положение: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эвакоприемный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орган, осуществляет проверку схем оповещения и связи;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организует уточнение категорий и численности принимаемого населения;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уточнение плана приема эвакуируемого населения.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9A170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II. Заместитель председателя эвакуационной комиссии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функциональные  обязанности.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2.2. Обязанности заместителя председателя эвакуационной комиссии: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В мирное время: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и осуществляет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разработкой плана приема и размещения эвакуируемого населения в безопасной зоне сельского поселения;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:rsidR="00E02F5C" w:rsidRPr="00E02F5C" w:rsidRDefault="00E02F5C" w:rsidP="00E02F5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При переводе гражданской обороны с мирного на военное 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  <w:proofErr w:type="gramEnd"/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подготовкой приемных эвакуационных пунктов;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осуществляет контроль за прибытием населения в конечный пункт эвакуации и его размещением.</w:t>
            </w: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III. Секретарь эвакуационной комиссии</w:t>
            </w:r>
          </w:p>
          <w:p w:rsidR="009A1702" w:rsidRPr="00E02F5C" w:rsidRDefault="009A1702" w:rsidP="00E02F5C">
            <w:pPr>
              <w:keepNext/>
              <w:spacing w:after="0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осуществляет сбор членов эвакуационной комиссии на заседания;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ведет протоколы заседаний;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мирного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на военное положение: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контролирует ход оповещения и прибытия эвакуационной комиссии;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эвакоприемных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мероприятий: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доклады, донесения о ходе приема в вышестоящие органы управления;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IV. Начальник группы организации размещения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4.2. Обязанности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начальника группы организации размещения эвакуируемого населения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мирное время: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состоянием общественных зданий и сооружений, планируемых для размещения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lang w:eastAsia="ru-RU"/>
              </w:rPr>
              <w:t xml:space="preserve">-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координирует работу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эвакоприемного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органа по приему и размещению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представляет доклады председателю эвакуационной комиссии о выполненных мероприятиях по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приему и размещению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V. Начальник группы дорожного и транспортного обеспечения.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5.2 .Обязанности начальника группы дорожного и транспортного обеспечения: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В режиме повседневной деятельности: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возникновении чрезвычайной ситуации: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маршруты движения транспорта к местам посадки эвакуируемого населения;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- готовит предложения председателю эвакуационной комиссии по вопросам транспортного и дорожного обеспечения.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VI. Начальник группы учета эвакуируемого населения и информации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6.2. Обязанности начальника группы учета эвакуируемого населения и информации: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В режиме повседневной деятельности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и контролирует работу по вопросам сбора информации о численности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нетрудоспособного и не занятого в производстве населения, подлежащего эвакуации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готовит предложения председателю эвакуационной комиссии по совершенствованию учета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в режим чрезвычайной ситуации: 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эвакуационных списков;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информационное обеспечение работы эвакуационной комиссии.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ходом прибытия и учетом эвакуируемого населения на сборные эвакуационные пункты;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доклады председателю эвакуационной комиссии.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7.2. Обязанности начальника группы эвакуации ценностей: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В режиме повседневной деятельности: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осуществляет совместно с предприятиями, организациями</w:t>
            </w:r>
            <w:r w:rsidR="003703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учреждениями </w:t>
            </w:r>
            <w:proofErr w:type="gramStart"/>
            <w:r w:rsidR="003703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="003703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ведением учета ценностей, подлежащих эвакуации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проведения эвакуации ценностей в безопасную зону.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в режим чрезвычайной ситуации: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контролирует подготовку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эвакоприемного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:rsid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9A1702" w:rsidRPr="00E02F5C" w:rsidRDefault="009A1702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VIII. Начальник группы первоочередного жизнеобеспечения эвакуируемого </w:t>
            </w:r>
            <w:r w:rsidR="009A1702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                  </w:t>
            </w: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и принимаемого населения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В мирное время: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осуществляет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контроль за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переводе системы гражданской обороны с мирного на военное 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отвечает за прием и всестороннее первоочередное жизнеобеспечение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 организует работу по уточнению состояния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водоисточников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систем водоснабжения, пунктов общественного питания и торговли, их мощности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организует работу по уточнению возможностей </w:t>
            </w:r>
            <w:proofErr w:type="spell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энерго-топливообеспечения</w:t>
            </w:r>
            <w:proofErr w:type="spell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Default="00E02F5C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IX. Начальник группы обеспечения охраны общественного порядка </w:t>
            </w:r>
            <w:r w:rsidRPr="00E02F5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br/>
              <w:t>и регулирования дорожного движения</w:t>
            </w:r>
          </w:p>
          <w:p w:rsidR="009A1702" w:rsidRPr="00E02F5C" w:rsidRDefault="009A1702" w:rsidP="00E02F5C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дств в п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ериод эвакуации и размещения населения в безопасной зоне.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9.2. Обязанности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начальника группы обеспечения охраны общественного порядка</w:t>
            </w:r>
            <w:proofErr w:type="gramEnd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 регулирования дорожного движения: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В мирное время: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готовит предложения председателю эвакуационной комиссии по совершенствованию 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организации планирования поддержания общественного порядка в ходе проведения эвакуационных мероприятий.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proofErr w:type="gramStart"/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 переводе гражданской обороны с мирного на военное положение:</w:t>
            </w: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  <w:proofErr w:type="gramEnd"/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курирует в части, касающейся работы эвакуационной комиссии, вопросы ведения 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эвакуационных мероприятий.</w:t>
            </w: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016FC" w:rsidRDefault="000016FC" w:rsidP="004066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bookmarkStart w:id="0" w:name="_GoBack"/>
            <w:bookmarkEnd w:id="0"/>
          </w:p>
          <w:p w:rsidR="000016FC" w:rsidRPr="00E02F5C" w:rsidRDefault="000016F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9A1702" w:rsidP="0040662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                                                                                           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 3</w:t>
            </w:r>
          </w:p>
          <w:p w:rsidR="00E02F5C" w:rsidRPr="00E02F5C" w:rsidRDefault="00E02F5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Нижнее Санчелеево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:rsidR="000016FC" w:rsidRPr="00E02F5C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E50D1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15 ноября 2022  № 67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0016FC" w:rsidRPr="00984624" w:rsidRDefault="00E02F5C" w:rsidP="000016FC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</w:t>
            </w:r>
            <w:r w:rsidR="000016FC" w:rsidRPr="000604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сельского  поселения Нижнее Санчелеево   муниципального района                                                                                    Ставропольский   Самарской  области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9704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6"/>
              <w:gridCol w:w="1745"/>
              <w:gridCol w:w="3149"/>
              <w:gridCol w:w="1418"/>
              <w:gridCol w:w="1067"/>
              <w:gridCol w:w="1559"/>
            </w:tblGrid>
            <w:tr w:rsidR="00E02F5C" w:rsidRPr="00E02F5C" w:rsidTr="009457E6">
              <w:tc>
                <w:tcPr>
                  <w:tcW w:w="76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 xml:space="preserve">№ </w:t>
                  </w:r>
                  <w:proofErr w:type="gramStart"/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</w:t>
                  </w:r>
                  <w:proofErr w:type="gramEnd"/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/п</w:t>
                  </w:r>
                </w:p>
              </w:tc>
              <w:tc>
                <w:tcPr>
                  <w:tcW w:w="174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Ф.И.О.</w:t>
                  </w:r>
                </w:p>
              </w:tc>
              <w:tc>
                <w:tcPr>
                  <w:tcW w:w="31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Должность</w:t>
                  </w:r>
                </w:p>
              </w:tc>
              <w:tc>
                <w:tcPr>
                  <w:tcW w:w="141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Адрес</w:t>
                  </w:r>
                </w:p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0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155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0604DC">
                  <w:pPr>
                    <w:spacing w:after="0" w:line="240" w:lineRule="auto"/>
                    <w:ind w:left="-371" w:firstLine="371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Примечание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1.       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6758DF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Арефьева Наталья Владимировна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6758D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Глава </w:t>
                  </w:r>
                  <w:r w:rsidR="006758DF">
                    <w:rPr>
                      <w:rFonts w:ascii="Times New Roman" w:eastAsia="Times New Roman" w:hAnsi="Times New Roman" w:cs="Times New Roman"/>
                      <w:lang w:eastAsia="ru-RU"/>
                    </w:rPr>
                    <w:t>сельского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поселения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Заместитель председателя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2.       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6758DF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Авдошина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Лариса Николаевна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0604D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с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пециалист </w:t>
                  </w:r>
                  <w:r w:rsid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2 категории 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администрации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Секретарь: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3.       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1C1EFB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Пономарева Ирина Владимировна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1C1EFB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инспектор ВУС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0604DC">
              <w:trPr>
                <w:cantSplit/>
              </w:trPr>
              <w:tc>
                <w:tcPr>
                  <w:tcW w:w="9704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4.       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1C1EFB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Артамонова Нина Ивановна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заведующий д/сад «Радуга» (по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5.       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Потапов Евгений Игнатьевич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водитель автомобиля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администрации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6.       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Лобурцева</w:t>
                  </w:r>
                  <w:proofErr w:type="spell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Наталья Михайловна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директор ДК </w:t>
                  </w: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с</w:t>
                  </w:r>
                  <w:proofErr w:type="gram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.Н</w:t>
                  </w:r>
                  <w:proofErr w:type="gram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ижнее</w:t>
                  </w:r>
                  <w:proofErr w:type="spell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Санчелеево          </w:t>
                  </w: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                          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 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(по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7.       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Черевко</w:t>
                  </w:r>
                  <w:proofErr w:type="spell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Иван Сергеевич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инструктор по спорту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администрации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8.       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Ведяшев</w:t>
                  </w:r>
                  <w:proofErr w:type="spell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Сергей Михайлович</w:t>
                  </w:r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начальник участка </w:t>
                  </w: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Ташелка</w:t>
                  </w:r>
                  <w:proofErr w:type="spell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МП «СРС»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(по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:rsidTr="009457E6">
              <w:tc>
                <w:tcPr>
                  <w:tcW w:w="7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9.       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Тойсиев</w:t>
                  </w:r>
                  <w:proofErr w:type="spellEnd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Руслан </w:t>
                  </w:r>
                  <w:proofErr w:type="spellStart"/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Рамазанович</w:t>
                  </w:r>
                  <w:proofErr w:type="spellEnd"/>
                </w:p>
              </w:tc>
              <w:tc>
                <w:tcPr>
                  <w:tcW w:w="31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E02F5C" w:rsidRPr="009457E6" w:rsidRDefault="009457E6" w:rsidP="009457E6">
                  <w:pPr>
                    <w:spacing w:line="240" w:lineRule="auto"/>
                    <w:jc w:val="center"/>
                    <w:rPr>
                      <w:rFonts w:ascii="Times New Roman" w:eastAsia="Calibri" w:hAnsi="Times New Roman" w:cs="Times New Roman"/>
                    </w:rPr>
                  </w:pPr>
                  <w:r w:rsidRPr="009457E6">
                    <w:rPr>
                      <w:rFonts w:ascii="Times New Roman" w:eastAsia="Calibri" w:hAnsi="Times New Roman" w:cs="Times New Roman"/>
                    </w:rPr>
                    <w:t>Ст. УУП ОУУП и ПДН О МВД России по Ставропольскому району</w:t>
                  </w:r>
                  <w:r>
                    <w:rPr>
                      <w:rFonts w:ascii="Times New Roman" w:eastAsia="Calibri" w:hAnsi="Times New Roman" w:cs="Times New Roman"/>
                    </w:rPr>
                    <w:t xml:space="preserve">                </w:t>
                  </w:r>
                  <w:r w:rsidRPr="009457E6">
                    <w:rPr>
                      <w:rFonts w:ascii="Times New Roman" w:eastAsia="Calibri" w:hAnsi="Times New Roman" w:cs="Times New Roman"/>
                    </w:rPr>
                    <w:t xml:space="preserve">ст. лейтенанту полиции </w:t>
                  </w:r>
                  <w:r>
                    <w:rPr>
                      <w:rFonts w:ascii="Times New Roman" w:eastAsia="Calibri" w:hAnsi="Times New Roman" w:cs="Times New Roman"/>
                    </w:rPr>
                    <w:t xml:space="preserve">                    </w:t>
                  </w:r>
                  <w:r w:rsidRPr="009457E6">
                    <w:rPr>
                      <w:rFonts w:ascii="Times New Roman" w:eastAsia="Times New Roman" w:hAnsi="Times New Roman" w:cs="Times New Roman"/>
                      <w:lang w:eastAsia="ru-RU"/>
                    </w:rPr>
                    <w:t>(по согласованию)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06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</w:tbl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9457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НИЖНЕЕ САНЧЕЛЕЕВО МУНИЦИПАЛЬНОГО РАЙОНА </w:t>
            </w:r>
            <w:proofErr w:type="gramStart"/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>СТАВРОПОЛЬСКИЙ</w:t>
            </w:r>
            <w:proofErr w:type="gramEnd"/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САМАРСКОЙ ОБЛАСТИ</w:t>
            </w:r>
          </w:p>
          <w:p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EF89A4A" wp14:editId="0243F755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Зам</w:t>
                                  </w:r>
                                  <w:proofErr w:type="gramStart"/>
                                  <w:r>
                                    <w:t>.п</w:t>
                                  </w:r>
                                  <w:proofErr w:type="gramEnd"/>
                                  <w:r>
                                    <w:t>редседателя</w:t>
                                  </w:r>
                                  <w:proofErr w:type="spellEnd"/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Зам</w:t>
                            </w:r>
                            <w:proofErr w:type="gramStart"/>
                            <w:r>
                              <w:t>.п</w:t>
                            </w:r>
                            <w:proofErr w:type="gramEnd"/>
                            <w:r>
                              <w:t>редседателя</w:t>
                            </w:r>
                            <w:proofErr w:type="spellEnd"/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4742151" wp14:editId="762EE50F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166FF9" wp14:editId="77D24DA3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F97088" wp14:editId="515F04DF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Личный состав </w:t>
                                  </w: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</w:p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Личный состав </w:t>
                            </w: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</w:p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54AB554" wp14:editId="5E1B3AF2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5B1312D" wp14:editId="09B86E55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36D6456" wp14:editId="16AEE63A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EC2EE46" wp14:editId="273BDDE8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">
                      <v:textbox>
                        <w:txbxContent>
                          <w:p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EBCC507" wp14:editId="6ADF7CC6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AC2B2F7" wp14:editId="3A586B19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D116EDA" wp14:editId="50D69A0E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3E0E479" wp14:editId="75A9EA8B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297C89D" wp14:editId="63F7FB16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B6862D8" wp14:editId="2EA4C8DE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2BAC2AC" wp14:editId="51CAE1AD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F409598" wp14:editId="1BB7E0B5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8343639" wp14:editId="06112AF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BA8E0F9" wp14:editId="78CB9B9A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"/>
                  </w:pict>
                </mc:Fallback>
              </mc:AlternateContent>
            </w: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E02F5C" w:rsidRDefault="00CC1C9B" w:rsidP="00E02F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8E43F0" w:rsidRPr="008E43F0" w:rsidRDefault="008E43F0" w:rsidP="00FD7AC0">
      <w:pPr>
        <w:widowControl w:val="0"/>
        <w:suppressAutoHyphens/>
        <w:spacing w:after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1" w:name="_Hlk69981596"/>
    </w:p>
    <w:bookmarkEnd w:id="1"/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2" w:name="_Hlk66287311"/>
      <w:bookmarkEnd w:id="2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9"/>
  </w:num>
  <w:num w:numId="9">
    <w:abstractNumId w:val="1"/>
  </w:num>
  <w:num w:numId="10">
    <w:abstractNumId w:val="1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016FC"/>
    <w:rsid w:val="00052D08"/>
    <w:rsid w:val="000604DC"/>
    <w:rsid w:val="000F02C3"/>
    <w:rsid w:val="000F4563"/>
    <w:rsid w:val="001C1EFB"/>
    <w:rsid w:val="001F08F7"/>
    <w:rsid w:val="00240C99"/>
    <w:rsid w:val="00251067"/>
    <w:rsid w:val="003630DC"/>
    <w:rsid w:val="003703CB"/>
    <w:rsid w:val="003C78F7"/>
    <w:rsid w:val="0040662B"/>
    <w:rsid w:val="0056146F"/>
    <w:rsid w:val="0057189F"/>
    <w:rsid w:val="005737E7"/>
    <w:rsid w:val="006758DF"/>
    <w:rsid w:val="008E43F0"/>
    <w:rsid w:val="009457E6"/>
    <w:rsid w:val="00980FF7"/>
    <w:rsid w:val="00984624"/>
    <w:rsid w:val="009A1702"/>
    <w:rsid w:val="00B45C25"/>
    <w:rsid w:val="00B836BB"/>
    <w:rsid w:val="00BC31AA"/>
    <w:rsid w:val="00C51FF2"/>
    <w:rsid w:val="00C75AB9"/>
    <w:rsid w:val="00CC1C9B"/>
    <w:rsid w:val="00E02F5C"/>
    <w:rsid w:val="00E07D17"/>
    <w:rsid w:val="00E50D1D"/>
    <w:rsid w:val="00EA0640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213201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9017010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4863</Words>
  <Characters>27725</Characters>
  <Application>Microsoft Office Word</Application>
  <DocSecurity>0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2022-11-17T09:28:00Z</cp:lastPrinted>
  <dcterms:created xsi:type="dcterms:W3CDTF">2022-11-17T09:37:00Z</dcterms:created>
  <dcterms:modified xsi:type="dcterms:W3CDTF">2022-11-17T09:37:00Z</dcterms:modified>
</cp:coreProperties>
</file>